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CD819A" w14:textId="19F1ADF1" w:rsidR="00904249" w:rsidRPr="00762C87" w:rsidRDefault="00A80DD8" w:rsidP="000A263E">
      <w:pPr>
        <w:jc w:val="center"/>
        <w:rPr>
          <w:b/>
          <w:sz w:val="72"/>
        </w:rPr>
      </w:pPr>
      <w:r w:rsidRPr="00A80DD8">
        <w:rPr>
          <w:b/>
          <w:sz w:val="32"/>
          <w:szCs w:val="32"/>
        </w:rPr>
        <w:t>KATOLSKA LITURGISKA NÄMNDEN INBJUDER TILL</w:t>
      </w:r>
      <w:r>
        <w:rPr>
          <w:b/>
          <w:sz w:val="72"/>
        </w:rPr>
        <w:t xml:space="preserve"> </w:t>
      </w:r>
      <w:r w:rsidR="00780984" w:rsidRPr="00D3206C">
        <w:rPr>
          <w:b/>
          <w:sz w:val="56"/>
          <w:szCs w:val="56"/>
        </w:rPr>
        <w:t>KYRKOMUSIKER</w:t>
      </w:r>
      <w:r w:rsidR="008264C5" w:rsidRPr="00D3206C">
        <w:rPr>
          <w:b/>
          <w:sz w:val="56"/>
          <w:szCs w:val="56"/>
        </w:rPr>
        <w:t>TRÄFF</w:t>
      </w:r>
      <w:r w:rsidR="00EA30CB" w:rsidRPr="00D3206C">
        <w:rPr>
          <w:b/>
          <w:sz w:val="56"/>
          <w:szCs w:val="56"/>
        </w:rPr>
        <w:t xml:space="preserve"> I </w:t>
      </w:r>
      <w:r w:rsidR="001D5C43">
        <w:rPr>
          <w:b/>
          <w:sz w:val="56"/>
          <w:szCs w:val="56"/>
        </w:rPr>
        <w:t>STOCKHOLM</w:t>
      </w:r>
      <w:r w:rsidR="00780984" w:rsidRPr="00D3206C">
        <w:rPr>
          <w:b/>
          <w:sz w:val="56"/>
          <w:szCs w:val="56"/>
        </w:rPr>
        <w:t xml:space="preserve"> </w:t>
      </w:r>
      <w:proofErr w:type="gramStart"/>
      <w:r w:rsidR="001D5C43">
        <w:rPr>
          <w:b/>
          <w:sz w:val="56"/>
          <w:szCs w:val="56"/>
        </w:rPr>
        <w:t>21</w:t>
      </w:r>
      <w:r w:rsidR="00780984" w:rsidRPr="00D3206C">
        <w:rPr>
          <w:b/>
          <w:sz w:val="56"/>
          <w:szCs w:val="56"/>
        </w:rPr>
        <w:t>-</w:t>
      </w:r>
      <w:r w:rsidR="001D5C43">
        <w:rPr>
          <w:b/>
          <w:sz w:val="56"/>
          <w:szCs w:val="56"/>
        </w:rPr>
        <w:t>22</w:t>
      </w:r>
      <w:proofErr w:type="gramEnd"/>
      <w:r w:rsidR="00780984" w:rsidRPr="00D3206C">
        <w:rPr>
          <w:b/>
          <w:sz w:val="56"/>
          <w:szCs w:val="56"/>
        </w:rPr>
        <w:t xml:space="preserve"> </w:t>
      </w:r>
      <w:r w:rsidR="00BA26F2" w:rsidRPr="00D3206C">
        <w:rPr>
          <w:b/>
          <w:sz w:val="56"/>
          <w:szCs w:val="56"/>
        </w:rPr>
        <w:t>nov</w:t>
      </w:r>
      <w:r w:rsidR="00780984" w:rsidRPr="00D3206C">
        <w:rPr>
          <w:b/>
          <w:sz w:val="56"/>
          <w:szCs w:val="56"/>
        </w:rPr>
        <w:t xml:space="preserve"> 202</w:t>
      </w:r>
      <w:r w:rsidR="001D5C43">
        <w:rPr>
          <w:b/>
          <w:sz w:val="56"/>
          <w:szCs w:val="56"/>
        </w:rPr>
        <w:t>5</w:t>
      </w:r>
    </w:p>
    <w:p w14:paraId="7BF1B0A2" w14:textId="1B766100" w:rsidR="000A263E" w:rsidRPr="0068303F" w:rsidRDefault="00031EFD" w:rsidP="000A263E">
      <w:pPr>
        <w:jc w:val="center"/>
        <w:rPr>
          <w:b/>
          <w:sz w:val="72"/>
        </w:rPr>
      </w:pPr>
      <w:r>
        <w:rPr>
          <w:b/>
          <w:noProof/>
          <w:sz w:val="72"/>
        </w:rPr>
        <w:drawing>
          <wp:inline distT="0" distB="0" distL="0" distR="0" wp14:anchorId="50EA722B" wp14:editId="13FAB045">
            <wp:extent cx="2936196" cy="2745740"/>
            <wp:effectExtent l="0" t="0" r="10795" b="0"/>
            <wp:docPr id="1" name="Bildobjekt 1" descr="../../../../Desktop/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Unknown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689" cy="275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15277" w14:textId="77777777" w:rsidR="00E42B2B" w:rsidRDefault="00C20441" w:rsidP="001D5C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Barnkörseminarium med Marie </w:t>
      </w:r>
      <w:proofErr w:type="spellStart"/>
      <w:r>
        <w:rPr>
          <w:b/>
          <w:sz w:val="36"/>
          <w:szCs w:val="36"/>
        </w:rPr>
        <w:t>Bejstam</w:t>
      </w:r>
      <w:proofErr w:type="spellEnd"/>
      <w:r>
        <w:rPr>
          <w:b/>
          <w:sz w:val="36"/>
          <w:szCs w:val="36"/>
        </w:rPr>
        <w:t>, lärare</w:t>
      </w:r>
    </w:p>
    <w:p w14:paraId="400B5415" w14:textId="29BB831A" w:rsidR="001D5C43" w:rsidRDefault="00C20441" w:rsidP="001D5C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vid Kungliga Musikhögskolan, Stockholm</w:t>
      </w:r>
    </w:p>
    <w:p w14:paraId="0F43501A" w14:textId="77777777" w:rsidR="001D5C43" w:rsidRPr="001B276A" w:rsidRDefault="001D5C43" w:rsidP="001D5C43">
      <w:pPr>
        <w:jc w:val="center"/>
        <w:rPr>
          <w:b/>
        </w:rPr>
      </w:pPr>
    </w:p>
    <w:p w14:paraId="3FFE1513" w14:textId="77777777" w:rsidR="00E42B2B" w:rsidRDefault="00F60B42" w:rsidP="00E42B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Kören Capella Santa Elisabeth framför under de</w:t>
      </w:r>
      <w:r w:rsidR="00E42B2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två dagarna Bachs 7 motetter. Möjlighet</w:t>
      </w:r>
      <w:r w:rsidR="00E42B2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finns</w:t>
      </w:r>
    </w:p>
    <w:p w14:paraId="76FC67F6" w14:textId="29C32F66" w:rsidR="00F60B42" w:rsidRDefault="00E42B2B" w:rsidP="00E42B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F60B42">
        <w:rPr>
          <w:b/>
          <w:sz w:val="36"/>
          <w:szCs w:val="36"/>
        </w:rPr>
        <w:t>tt</w:t>
      </w:r>
      <w:r>
        <w:rPr>
          <w:b/>
          <w:sz w:val="36"/>
          <w:szCs w:val="36"/>
        </w:rPr>
        <w:t xml:space="preserve"> </w:t>
      </w:r>
      <w:r w:rsidR="00F60B42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>u</w:t>
      </w:r>
      <w:r w:rsidR="00F60B42">
        <w:rPr>
          <w:b/>
          <w:sz w:val="36"/>
          <w:szCs w:val="36"/>
        </w:rPr>
        <w:t>skultera under repetitionerna</w:t>
      </w:r>
    </w:p>
    <w:p w14:paraId="71113BAB" w14:textId="77777777" w:rsidR="001B276A" w:rsidRPr="001B276A" w:rsidRDefault="001B276A" w:rsidP="001D5C43">
      <w:pPr>
        <w:jc w:val="center"/>
        <w:rPr>
          <w:b/>
        </w:rPr>
      </w:pPr>
    </w:p>
    <w:p w14:paraId="365F8744" w14:textId="63EED826" w:rsidR="001B276A" w:rsidRDefault="001B276A" w:rsidP="001D5C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Seminarium (</w:t>
      </w:r>
      <w:proofErr w:type="spellStart"/>
      <w:r>
        <w:rPr>
          <w:b/>
          <w:sz w:val="36"/>
          <w:szCs w:val="36"/>
        </w:rPr>
        <w:t>Masterclass</w:t>
      </w:r>
      <w:proofErr w:type="spellEnd"/>
      <w:r>
        <w:rPr>
          <w:b/>
          <w:sz w:val="36"/>
          <w:szCs w:val="36"/>
        </w:rPr>
        <w:t>) i konsten att spela koraler</w:t>
      </w:r>
    </w:p>
    <w:p w14:paraId="1EDA24FD" w14:textId="77777777" w:rsidR="001D5C43" w:rsidRPr="001B276A" w:rsidRDefault="001D5C43" w:rsidP="00C20441">
      <w:pPr>
        <w:rPr>
          <w:b/>
        </w:rPr>
      </w:pPr>
    </w:p>
    <w:p w14:paraId="39CA9B9F" w14:textId="77777777" w:rsidR="00E42B2B" w:rsidRDefault="000A68B3" w:rsidP="001D5C43">
      <w:pPr>
        <w:jc w:val="center"/>
        <w:rPr>
          <w:b/>
          <w:sz w:val="36"/>
          <w:szCs w:val="36"/>
        </w:rPr>
      </w:pPr>
      <w:r w:rsidRPr="00BA26F2">
        <w:rPr>
          <w:b/>
          <w:sz w:val="36"/>
          <w:szCs w:val="36"/>
        </w:rPr>
        <w:t>Vi går igenom den repertoar som ska användas</w:t>
      </w:r>
    </w:p>
    <w:p w14:paraId="579292F7" w14:textId="603DB160" w:rsidR="001D5C43" w:rsidRDefault="000A68B3" w:rsidP="001D5C43">
      <w:pPr>
        <w:jc w:val="center"/>
        <w:rPr>
          <w:b/>
          <w:sz w:val="36"/>
          <w:szCs w:val="36"/>
        </w:rPr>
      </w:pPr>
      <w:r w:rsidRPr="00BA26F2">
        <w:rPr>
          <w:b/>
          <w:sz w:val="36"/>
          <w:szCs w:val="36"/>
        </w:rPr>
        <w:t>vid ”</w:t>
      </w:r>
      <w:proofErr w:type="spellStart"/>
      <w:r w:rsidRPr="00BA26F2">
        <w:rPr>
          <w:b/>
          <w:sz w:val="36"/>
          <w:szCs w:val="36"/>
        </w:rPr>
        <w:t>Körfesten</w:t>
      </w:r>
      <w:proofErr w:type="spellEnd"/>
      <w:r w:rsidRPr="00BA26F2">
        <w:rPr>
          <w:b/>
          <w:sz w:val="36"/>
          <w:szCs w:val="36"/>
        </w:rPr>
        <w:t>” i Vadstena hösten 20</w:t>
      </w:r>
      <w:r w:rsidR="00780984" w:rsidRPr="00BA26F2">
        <w:rPr>
          <w:b/>
          <w:sz w:val="36"/>
          <w:szCs w:val="36"/>
        </w:rPr>
        <w:t>2</w:t>
      </w:r>
      <w:r w:rsidR="001D5C43">
        <w:rPr>
          <w:b/>
          <w:sz w:val="36"/>
          <w:szCs w:val="36"/>
        </w:rPr>
        <w:t>6</w:t>
      </w:r>
    </w:p>
    <w:p w14:paraId="3FF752CD" w14:textId="77777777" w:rsidR="00C20441" w:rsidRPr="001B276A" w:rsidRDefault="00C20441" w:rsidP="001D5C43">
      <w:pPr>
        <w:jc w:val="center"/>
        <w:rPr>
          <w:b/>
        </w:rPr>
      </w:pPr>
    </w:p>
    <w:p w14:paraId="6F74E4B1" w14:textId="165B8689" w:rsidR="00C20441" w:rsidRPr="00BA26F2" w:rsidRDefault="00C20441" w:rsidP="001D5C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Gemensamma måltider där vi umgås med varandra</w:t>
      </w:r>
    </w:p>
    <w:p w14:paraId="35D9B901" w14:textId="5CE71C5E" w:rsidR="000A68B3" w:rsidRPr="001B276A" w:rsidRDefault="000148D4" w:rsidP="001B276A">
      <w:pPr>
        <w:tabs>
          <w:tab w:val="left" w:pos="1040"/>
          <w:tab w:val="left" w:pos="3824"/>
        </w:tabs>
        <w:rPr>
          <w:b/>
        </w:rPr>
      </w:pPr>
      <w:r w:rsidRPr="001B276A">
        <w:rPr>
          <w:b/>
        </w:rPr>
        <w:tab/>
      </w:r>
      <w:r w:rsidR="001B276A" w:rsidRPr="001B276A">
        <w:rPr>
          <w:b/>
        </w:rPr>
        <w:tab/>
      </w:r>
    </w:p>
    <w:p w14:paraId="2056EAD5" w14:textId="4BFC1790" w:rsidR="007C440D" w:rsidRPr="00BA26F2" w:rsidRDefault="000A68B3" w:rsidP="00123FDF">
      <w:pPr>
        <w:jc w:val="center"/>
        <w:rPr>
          <w:b/>
          <w:sz w:val="36"/>
          <w:szCs w:val="36"/>
        </w:rPr>
      </w:pPr>
      <w:r w:rsidRPr="00BA26F2">
        <w:rPr>
          <w:b/>
          <w:sz w:val="36"/>
          <w:szCs w:val="36"/>
        </w:rPr>
        <w:t>I mån av plats kan också intresserade korister delta.</w:t>
      </w:r>
    </w:p>
    <w:p w14:paraId="417BBEFA" w14:textId="0482DA64" w:rsidR="004451B9" w:rsidRPr="001B276A" w:rsidRDefault="00C20441" w:rsidP="00C20441">
      <w:pPr>
        <w:tabs>
          <w:tab w:val="left" w:pos="2042"/>
        </w:tabs>
        <w:rPr>
          <w:b/>
        </w:rPr>
      </w:pPr>
      <w:r>
        <w:rPr>
          <w:b/>
          <w:sz w:val="36"/>
          <w:szCs w:val="36"/>
        </w:rPr>
        <w:tab/>
      </w:r>
    </w:p>
    <w:p w14:paraId="435A4F3E" w14:textId="50770546" w:rsidR="007C440D" w:rsidRPr="00762C87" w:rsidRDefault="007C440D" w:rsidP="007C440D">
      <w:pPr>
        <w:rPr>
          <w:sz w:val="32"/>
        </w:rPr>
      </w:pPr>
      <w:r w:rsidRPr="00762C87">
        <w:rPr>
          <w:b/>
          <w:sz w:val="32"/>
        </w:rPr>
        <w:t>Tid:</w:t>
      </w:r>
      <w:r w:rsidR="00AF24AB">
        <w:rPr>
          <w:sz w:val="32"/>
        </w:rPr>
        <w:t xml:space="preserve"> </w:t>
      </w:r>
      <w:r w:rsidR="001D5C43">
        <w:rPr>
          <w:sz w:val="32"/>
        </w:rPr>
        <w:t>Fredag</w:t>
      </w:r>
      <w:r w:rsidR="003B3B39">
        <w:rPr>
          <w:sz w:val="32"/>
        </w:rPr>
        <w:t xml:space="preserve"> (eftermiddag)</w:t>
      </w:r>
      <w:r w:rsidR="001D5C43">
        <w:rPr>
          <w:sz w:val="32"/>
        </w:rPr>
        <w:t xml:space="preserve"> 21 november – lördag 22</w:t>
      </w:r>
      <w:r w:rsidR="000A68B3">
        <w:rPr>
          <w:sz w:val="32"/>
        </w:rPr>
        <w:t xml:space="preserve"> </w:t>
      </w:r>
      <w:r w:rsidR="00BA26F2">
        <w:rPr>
          <w:sz w:val="32"/>
        </w:rPr>
        <w:t>november</w:t>
      </w:r>
      <w:r w:rsidR="000A68B3">
        <w:rPr>
          <w:sz w:val="32"/>
        </w:rPr>
        <w:t xml:space="preserve"> 20</w:t>
      </w:r>
      <w:r w:rsidR="00780984">
        <w:rPr>
          <w:sz w:val="32"/>
        </w:rPr>
        <w:t>2</w:t>
      </w:r>
      <w:r w:rsidR="001D5C43">
        <w:rPr>
          <w:sz w:val="32"/>
        </w:rPr>
        <w:t>5</w:t>
      </w:r>
    </w:p>
    <w:p w14:paraId="7A9ECFDE" w14:textId="79E92800" w:rsidR="007C440D" w:rsidRPr="00762C87" w:rsidRDefault="007C440D" w:rsidP="007C440D">
      <w:pPr>
        <w:rPr>
          <w:sz w:val="32"/>
        </w:rPr>
      </w:pPr>
      <w:r w:rsidRPr="00762C87">
        <w:rPr>
          <w:b/>
          <w:sz w:val="32"/>
        </w:rPr>
        <w:t>Plats:</w:t>
      </w:r>
      <w:r w:rsidRPr="00762C87">
        <w:rPr>
          <w:sz w:val="32"/>
        </w:rPr>
        <w:t xml:space="preserve"> </w:t>
      </w:r>
      <w:r w:rsidR="001D5C43">
        <w:rPr>
          <w:sz w:val="32"/>
        </w:rPr>
        <w:t xml:space="preserve">Sankt Johannes kyrka och </w:t>
      </w:r>
      <w:r w:rsidR="00C20441">
        <w:rPr>
          <w:sz w:val="32"/>
        </w:rPr>
        <w:t xml:space="preserve">Johannessalen </w:t>
      </w:r>
      <w:r w:rsidR="001D5C43">
        <w:rPr>
          <w:sz w:val="32"/>
        </w:rPr>
        <w:t>(under kyrktrappan)</w:t>
      </w:r>
    </w:p>
    <w:p w14:paraId="4D6CF0FA" w14:textId="029780E9" w:rsidR="007C440D" w:rsidRPr="00762C87" w:rsidRDefault="007C440D" w:rsidP="000A68B3">
      <w:pPr>
        <w:rPr>
          <w:sz w:val="32"/>
        </w:rPr>
      </w:pPr>
      <w:r w:rsidRPr="00762C87">
        <w:rPr>
          <w:b/>
          <w:sz w:val="32"/>
        </w:rPr>
        <w:t>Kostnad</w:t>
      </w:r>
      <w:r w:rsidRPr="00762C87">
        <w:rPr>
          <w:sz w:val="32"/>
        </w:rPr>
        <w:t xml:space="preserve"> </w:t>
      </w:r>
      <w:proofErr w:type="gramStart"/>
      <w:r w:rsidR="001D5C43">
        <w:rPr>
          <w:sz w:val="32"/>
        </w:rPr>
        <w:t>300:-</w:t>
      </w:r>
      <w:proofErr w:type="gramEnd"/>
      <w:r w:rsidR="001D5C43">
        <w:rPr>
          <w:sz w:val="32"/>
        </w:rPr>
        <w:t xml:space="preserve"> för måltider. Var och en ordnar själv sitt boende</w:t>
      </w:r>
    </w:p>
    <w:p w14:paraId="7F5292CD" w14:textId="4A354FF7" w:rsidR="00BA26F2" w:rsidRDefault="00A80DD8" w:rsidP="007C440D">
      <w:pPr>
        <w:rPr>
          <w:sz w:val="32"/>
        </w:rPr>
      </w:pPr>
      <w:r>
        <w:rPr>
          <w:b/>
          <w:sz w:val="32"/>
        </w:rPr>
        <w:t>Seminarier</w:t>
      </w:r>
      <w:r w:rsidR="007C440D" w:rsidRPr="00762C87">
        <w:rPr>
          <w:b/>
          <w:sz w:val="32"/>
        </w:rPr>
        <w:t>:</w:t>
      </w:r>
      <w:r w:rsidR="007C440D" w:rsidRPr="00762C87">
        <w:rPr>
          <w:sz w:val="32"/>
        </w:rPr>
        <w:t xml:space="preserve"> </w:t>
      </w:r>
      <w:r w:rsidR="001D5C43">
        <w:rPr>
          <w:sz w:val="32"/>
        </w:rPr>
        <w:t>Mari</w:t>
      </w:r>
      <w:r w:rsidR="00C20441">
        <w:rPr>
          <w:sz w:val="32"/>
        </w:rPr>
        <w:t>e</w:t>
      </w:r>
      <w:r w:rsidR="001D5C43">
        <w:rPr>
          <w:sz w:val="32"/>
        </w:rPr>
        <w:t xml:space="preserve"> </w:t>
      </w:r>
      <w:proofErr w:type="spellStart"/>
      <w:r w:rsidR="001D5C43">
        <w:rPr>
          <w:sz w:val="32"/>
        </w:rPr>
        <w:t>Bej</w:t>
      </w:r>
      <w:r w:rsidR="00C20441">
        <w:rPr>
          <w:sz w:val="32"/>
        </w:rPr>
        <w:t>stam</w:t>
      </w:r>
      <w:proofErr w:type="spellEnd"/>
      <w:r>
        <w:rPr>
          <w:sz w:val="32"/>
        </w:rPr>
        <w:t>,</w:t>
      </w:r>
      <w:r w:rsidR="00C20441">
        <w:rPr>
          <w:sz w:val="32"/>
        </w:rPr>
        <w:t xml:space="preserve"> </w:t>
      </w:r>
      <w:r w:rsidR="001B276A">
        <w:rPr>
          <w:sz w:val="32"/>
        </w:rPr>
        <w:t xml:space="preserve">Simon Törnqvist, </w:t>
      </w:r>
      <w:r>
        <w:rPr>
          <w:sz w:val="32"/>
        </w:rPr>
        <w:t xml:space="preserve">Samuel </w:t>
      </w:r>
      <w:r w:rsidR="001D5C43">
        <w:rPr>
          <w:sz w:val="32"/>
        </w:rPr>
        <w:t>Eriksson och Ulf Samuelsson</w:t>
      </w:r>
    </w:p>
    <w:p w14:paraId="6947D9FE" w14:textId="03B53A46" w:rsidR="00C20441" w:rsidRPr="001B276A" w:rsidRDefault="00F7605E">
      <w:pPr>
        <w:rPr>
          <w:rFonts w:cs="Helvetica"/>
          <w:sz w:val="32"/>
        </w:rPr>
      </w:pPr>
      <w:r>
        <w:rPr>
          <w:rFonts w:cs="Helvetica"/>
          <w:b/>
          <w:sz w:val="32"/>
        </w:rPr>
        <w:t>A</w:t>
      </w:r>
      <w:r w:rsidR="007C440D" w:rsidRPr="00762C87">
        <w:rPr>
          <w:rFonts w:cs="Helvetica"/>
          <w:b/>
          <w:sz w:val="32"/>
        </w:rPr>
        <w:t>nmälan</w:t>
      </w:r>
      <w:r w:rsidR="007C440D" w:rsidRPr="00762C87">
        <w:rPr>
          <w:rFonts w:cs="Helvetica"/>
          <w:sz w:val="32"/>
        </w:rPr>
        <w:t xml:space="preserve"> och ev. frågor till musikkonsulent Ulf Samuelsson</w:t>
      </w:r>
      <w:r w:rsidR="000A68B3">
        <w:rPr>
          <w:rFonts w:cs="Helvetica"/>
          <w:sz w:val="32"/>
        </w:rPr>
        <w:t xml:space="preserve">, </w:t>
      </w:r>
      <w:hyperlink r:id="rId7" w:history="1">
        <w:r w:rsidR="007C440D" w:rsidRPr="00762C87">
          <w:rPr>
            <w:rStyle w:val="Hyperlnk"/>
            <w:rFonts w:cs="Helvetica"/>
            <w:color w:val="auto"/>
            <w:sz w:val="32"/>
          </w:rPr>
          <w:t>ulf.samuelsson@kln.se</w:t>
        </w:r>
      </w:hyperlink>
      <w:r w:rsidR="007C440D" w:rsidRPr="00762C87">
        <w:rPr>
          <w:rFonts w:cs="Helvetica"/>
          <w:sz w:val="32"/>
        </w:rPr>
        <w:t xml:space="preserve"> </w:t>
      </w:r>
      <w:r w:rsidR="000A68B3">
        <w:rPr>
          <w:rFonts w:cs="Helvetica"/>
          <w:sz w:val="32"/>
        </w:rPr>
        <w:t xml:space="preserve">eller 070–591 67 87 senast den </w:t>
      </w:r>
      <w:r w:rsidR="001D5C43">
        <w:rPr>
          <w:rFonts w:cs="Helvetica"/>
          <w:b/>
          <w:bCs/>
          <w:sz w:val="32"/>
        </w:rPr>
        <w:t>1</w:t>
      </w:r>
      <w:r w:rsidR="00D3206C" w:rsidRPr="00A26821">
        <w:rPr>
          <w:rFonts w:cs="Helvetica"/>
          <w:b/>
          <w:bCs/>
          <w:sz w:val="32"/>
        </w:rPr>
        <w:t xml:space="preserve"> </w:t>
      </w:r>
      <w:r w:rsidR="001D5C43">
        <w:rPr>
          <w:rFonts w:cs="Helvetica"/>
          <w:b/>
          <w:bCs/>
          <w:sz w:val="32"/>
        </w:rPr>
        <w:t>oktober</w:t>
      </w:r>
    </w:p>
    <w:p w14:paraId="5E0F5901" w14:textId="77777777" w:rsidR="001B276A" w:rsidRPr="001B276A" w:rsidRDefault="001B276A" w:rsidP="00C20441">
      <w:pPr>
        <w:rPr>
          <w:rFonts w:cs="Helvetica"/>
          <w:sz w:val="10"/>
          <w:szCs w:val="10"/>
        </w:rPr>
      </w:pPr>
    </w:p>
    <w:p w14:paraId="25DB6A71" w14:textId="5A893DA9" w:rsidR="0047397B" w:rsidRPr="000A68B3" w:rsidRDefault="00C20441" w:rsidP="00C20441">
      <w:pPr>
        <w:rPr>
          <w:rFonts w:cs="Helvetica"/>
          <w:sz w:val="32"/>
        </w:rPr>
      </w:pPr>
      <w:proofErr w:type="spellStart"/>
      <w:r>
        <w:rPr>
          <w:rFonts w:cs="Helvetica"/>
          <w:sz w:val="32"/>
        </w:rPr>
        <w:t>KLN</w:t>
      </w:r>
      <w:proofErr w:type="spellEnd"/>
      <w:r>
        <w:rPr>
          <w:rFonts w:cs="Helvetica"/>
          <w:sz w:val="32"/>
        </w:rPr>
        <w:t xml:space="preserve"> i </w:t>
      </w:r>
      <w:r w:rsidR="00123FDF" w:rsidRPr="00762C87">
        <w:rPr>
          <w:rFonts w:cs="Helvetica"/>
          <w:sz w:val="32"/>
        </w:rPr>
        <w:t>samarbete med Studieförbundet</w:t>
      </w:r>
      <w:r>
        <w:rPr>
          <w:rFonts w:cs="Helvetica"/>
          <w:sz w:val="32"/>
        </w:rPr>
        <w:t xml:space="preserve"> Bilda</w:t>
      </w:r>
    </w:p>
    <w:sectPr w:rsidR="0047397B" w:rsidRPr="000A68B3" w:rsidSect="00445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F14F" w14:textId="77777777" w:rsidR="007753D2" w:rsidRDefault="007753D2" w:rsidP="00780984">
      <w:r>
        <w:separator/>
      </w:r>
    </w:p>
  </w:endnote>
  <w:endnote w:type="continuationSeparator" w:id="0">
    <w:p w14:paraId="79372740" w14:textId="77777777" w:rsidR="007753D2" w:rsidRDefault="007753D2" w:rsidP="0078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CB77" w14:textId="77777777" w:rsidR="00780984" w:rsidRDefault="00780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D551" w14:textId="77777777" w:rsidR="00780984" w:rsidRDefault="0078098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834B" w14:textId="77777777" w:rsidR="00780984" w:rsidRDefault="00780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3F48" w14:textId="77777777" w:rsidR="007753D2" w:rsidRDefault="007753D2" w:rsidP="00780984">
      <w:r>
        <w:separator/>
      </w:r>
    </w:p>
  </w:footnote>
  <w:footnote w:type="continuationSeparator" w:id="0">
    <w:p w14:paraId="5462F9AC" w14:textId="77777777" w:rsidR="007753D2" w:rsidRDefault="007753D2" w:rsidP="0078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2262" w14:textId="77777777" w:rsidR="00780984" w:rsidRDefault="007809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E7E4" w14:textId="77777777" w:rsidR="00780984" w:rsidRDefault="0078098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454A" w14:textId="77777777" w:rsidR="00780984" w:rsidRDefault="0078098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0D"/>
    <w:rsid w:val="000133A9"/>
    <w:rsid w:val="000148D4"/>
    <w:rsid w:val="00031EFD"/>
    <w:rsid w:val="00071BAE"/>
    <w:rsid w:val="000A263E"/>
    <w:rsid w:val="000A68B3"/>
    <w:rsid w:val="000E5F01"/>
    <w:rsid w:val="00123FDF"/>
    <w:rsid w:val="00143D3F"/>
    <w:rsid w:val="00156906"/>
    <w:rsid w:val="00183413"/>
    <w:rsid w:val="0019730E"/>
    <w:rsid w:val="001B1A35"/>
    <w:rsid w:val="001B276A"/>
    <w:rsid w:val="001C2C6C"/>
    <w:rsid w:val="001D5C43"/>
    <w:rsid w:val="001E1B8A"/>
    <w:rsid w:val="00234A6E"/>
    <w:rsid w:val="0027013F"/>
    <w:rsid w:val="002B5F70"/>
    <w:rsid w:val="002D6BDE"/>
    <w:rsid w:val="002F4248"/>
    <w:rsid w:val="003150C7"/>
    <w:rsid w:val="0038006B"/>
    <w:rsid w:val="003875CD"/>
    <w:rsid w:val="003B3B39"/>
    <w:rsid w:val="003C1A7A"/>
    <w:rsid w:val="003E06CF"/>
    <w:rsid w:val="004451B9"/>
    <w:rsid w:val="0047397B"/>
    <w:rsid w:val="004808EC"/>
    <w:rsid w:val="00491480"/>
    <w:rsid w:val="00494C87"/>
    <w:rsid w:val="00497B2A"/>
    <w:rsid w:val="004F3427"/>
    <w:rsid w:val="004F6EF9"/>
    <w:rsid w:val="006432DF"/>
    <w:rsid w:val="0067791A"/>
    <w:rsid w:val="0068303F"/>
    <w:rsid w:val="00684223"/>
    <w:rsid w:val="007509D6"/>
    <w:rsid w:val="00762C87"/>
    <w:rsid w:val="007753D2"/>
    <w:rsid w:val="00780984"/>
    <w:rsid w:val="007A4038"/>
    <w:rsid w:val="007A6709"/>
    <w:rsid w:val="007C440D"/>
    <w:rsid w:val="00813AE3"/>
    <w:rsid w:val="00820E03"/>
    <w:rsid w:val="00820F0F"/>
    <w:rsid w:val="008264C5"/>
    <w:rsid w:val="008449EF"/>
    <w:rsid w:val="00882336"/>
    <w:rsid w:val="00904249"/>
    <w:rsid w:val="009F5105"/>
    <w:rsid w:val="00A135CA"/>
    <w:rsid w:val="00A26821"/>
    <w:rsid w:val="00A60F71"/>
    <w:rsid w:val="00A7647A"/>
    <w:rsid w:val="00A80DD8"/>
    <w:rsid w:val="00A91FD3"/>
    <w:rsid w:val="00AB7D25"/>
    <w:rsid w:val="00AD5ACC"/>
    <w:rsid w:val="00AF1E90"/>
    <w:rsid w:val="00AF24AB"/>
    <w:rsid w:val="00AF406E"/>
    <w:rsid w:val="00AF4683"/>
    <w:rsid w:val="00B04B44"/>
    <w:rsid w:val="00BA26F2"/>
    <w:rsid w:val="00C006A9"/>
    <w:rsid w:val="00C20441"/>
    <w:rsid w:val="00D3206C"/>
    <w:rsid w:val="00DA67B1"/>
    <w:rsid w:val="00DE5FCD"/>
    <w:rsid w:val="00E42B2B"/>
    <w:rsid w:val="00EA30CB"/>
    <w:rsid w:val="00EA7336"/>
    <w:rsid w:val="00F60B42"/>
    <w:rsid w:val="00F7605E"/>
    <w:rsid w:val="00FC1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2C8E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440D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7C440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24A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24AB"/>
    <w:rPr>
      <w:rFonts w:ascii="Lucida Grande" w:eastAsia="Times New Roman" w:hAnsi="Lucida Grande" w:cs="Lucida Grande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8098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80984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8098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80984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ulf.samuelsson@kln.s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Musikhandelsbolaget Fotnoter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Samuelsson</dc:creator>
  <cp:keywords/>
  <cp:lastModifiedBy>Ulf Samuelsson</cp:lastModifiedBy>
  <cp:revision>8</cp:revision>
  <cp:lastPrinted>2023-10-24T13:06:00Z</cp:lastPrinted>
  <dcterms:created xsi:type="dcterms:W3CDTF">2025-06-09T06:03:00Z</dcterms:created>
  <dcterms:modified xsi:type="dcterms:W3CDTF">2025-08-15T13:51:00Z</dcterms:modified>
</cp:coreProperties>
</file>